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53F74" w14:textId="77777777" w:rsidR="00A633A3" w:rsidRPr="00A633A3" w:rsidRDefault="00A633A3" w:rsidP="00A633A3">
      <w:pPr>
        <w:ind w:left="-1276"/>
        <w:rPr>
          <w:b/>
          <w:bCs/>
        </w:rPr>
      </w:pPr>
      <w:r w:rsidRPr="00A633A3">
        <w:rPr>
          <w:b/>
          <w:bCs/>
        </w:rPr>
        <w:t>1️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¿Quién tiene que solicitar plaza?</w:t>
      </w:r>
    </w:p>
    <w:p w14:paraId="40801B9C" w14:textId="77777777" w:rsidR="00A633A3" w:rsidRPr="00A633A3" w:rsidRDefault="00A633A3" w:rsidP="00A633A3">
      <w:pPr>
        <w:numPr>
          <w:ilvl w:val="0"/>
          <w:numId w:val="1"/>
        </w:numPr>
        <w:ind w:left="-567"/>
      </w:pPr>
      <w:r w:rsidRPr="00A633A3">
        <w:t>Familias que quieran plaza gratuita en:</w:t>
      </w:r>
    </w:p>
    <w:p w14:paraId="0DAFFAAE" w14:textId="77777777" w:rsidR="00A633A3" w:rsidRPr="00A633A3" w:rsidRDefault="00A633A3" w:rsidP="00A633A3">
      <w:pPr>
        <w:numPr>
          <w:ilvl w:val="1"/>
          <w:numId w:val="1"/>
        </w:numPr>
        <w:ind w:left="-284"/>
      </w:pPr>
      <w:r w:rsidRPr="00A633A3">
        <w:t>0-1 años</w:t>
      </w:r>
    </w:p>
    <w:p w14:paraId="333091DF" w14:textId="77777777" w:rsidR="00A633A3" w:rsidRPr="00A633A3" w:rsidRDefault="00A633A3" w:rsidP="00A633A3">
      <w:pPr>
        <w:numPr>
          <w:ilvl w:val="1"/>
          <w:numId w:val="1"/>
        </w:numPr>
        <w:ind w:left="-284"/>
      </w:pPr>
      <w:r w:rsidRPr="00A633A3">
        <w:t>1-2 años</w:t>
      </w:r>
    </w:p>
    <w:p w14:paraId="6958D560" w14:textId="77777777" w:rsidR="00A633A3" w:rsidRPr="00A633A3" w:rsidRDefault="00A633A3" w:rsidP="00A633A3">
      <w:pPr>
        <w:numPr>
          <w:ilvl w:val="1"/>
          <w:numId w:val="1"/>
        </w:numPr>
        <w:ind w:left="-284"/>
      </w:pPr>
      <w:r w:rsidRPr="00A633A3">
        <w:t>2-3 años</w:t>
      </w:r>
    </w:p>
    <w:p w14:paraId="0FFEBB04" w14:textId="77777777" w:rsidR="00A633A3" w:rsidRDefault="00A633A3" w:rsidP="00A633A3">
      <w:pPr>
        <w:numPr>
          <w:ilvl w:val="0"/>
          <w:numId w:val="1"/>
        </w:numPr>
        <w:ind w:left="-567"/>
      </w:pPr>
      <w:r w:rsidRPr="00A633A3">
        <w:t xml:space="preserve">Aunque el niño o niña ya esté escolarizado </w:t>
      </w:r>
      <w:r w:rsidRPr="00A633A3">
        <w:rPr>
          <w:b/>
          <w:bCs/>
        </w:rPr>
        <w:t>en un centro no gratuito</w:t>
      </w:r>
      <w:r w:rsidRPr="00A633A3">
        <w:t>.</w:t>
      </w:r>
    </w:p>
    <w:p w14:paraId="59F8B030" w14:textId="77777777" w:rsidR="00C763A7" w:rsidRPr="00A633A3" w:rsidRDefault="00C763A7" w:rsidP="00C763A7">
      <w:pPr>
        <w:ind w:left="-567"/>
      </w:pPr>
    </w:p>
    <w:p w14:paraId="0B4337CF" w14:textId="77777777" w:rsidR="00A633A3" w:rsidRPr="00A633A3" w:rsidRDefault="00A633A3" w:rsidP="00A633A3">
      <w:pPr>
        <w:ind w:left="-1276"/>
        <w:rPr>
          <w:b/>
          <w:bCs/>
        </w:rPr>
      </w:pPr>
      <w:r w:rsidRPr="00A633A3">
        <w:rPr>
          <w:b/>
          <w:bCs/>
        </w:rPr>
        <w:t>2️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FECHAS MÁS IMPORTANTES (MUY IMPORTANTE)</w:t>
      </w:r>
    </w:p>
    <w:p w14:paraId="2CC0C775" w14:textId="77777777" w:rsidR="00A633A3" w:rsidRP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📝</w:t>
      </w:r>
      <w:r w:rsidRPr="00A633A3">
        <w:t xml:space="preserve"> </w:t>
      </w:r>
      <w:r w:rsidRPr="00A633A3">
        <w:rPr>
          <w:b/>
          <w:bCs/>
        </w:rPr>
        <w:t>Solicitud</w:t>
      </w:r>
    </w:p>
    <w:p w14:paraId="7AB0A360" w14:textId="77777777" w:rsidR="00A633A3" w:rsidRPr="00A633A3" w:rsidRDefault="00A633A3" w:rsidP="00A633A3">
      <w:pPr>
        <w:numPr>
          <w:ilvl w:val="0"/>
          <w:numId w:val="2"/>
        </w:numPr>
        <w:ind w:left="-567"/>
      </w:pPr>
      <w:r w:rsidRPr="00A633A3">
        <w:rPr>
          <w:b/>
          <w:bCs/>
        </w:rPr>
        <w:t>Del 17 de marzo al 8 de abril de 2026 (hasta las 14:00 h)</w:t>
      </w:r>
    </w:p>
    <w:p w14:paraId="65788BD7" w14:textId="77777777" w:rsidR="00A633A3" w:rsidRP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📊</w:t>
      </w:r>
      <w:r w:rsidRPr="00A633A3">
        <w:t xml:space="preserve"> </w:t>
      </w:r>
      <w:r w:rsidRPr="00A633A3">
        <w:rPr>
          <w:b/>
          <w:bCs/>
        </w:rPr>
        <w:t>Puntos (baremo provisional)</w:t>
      </w:r>
    </w:p>
    <w:p w14:paraId="5C999B95" w14:textId="77777777" w:rsidR="00A633A3" w:rsidRPr="00A633A3" w:rsidRDefault="00A633A3" w:rsidP="00A633A3">
      <w:pPr>
        <w:numPr>
          <w:ilvl w:val="0"/>
          <w:numId w:val="3"/>
        </w:numPr>
        <w:ind w:left="-567"/>
      </w:pPr>
      <w:r w:rsidRPr="00A633A3">
        <w:rPr>
          <w:b/>
          <w:bCs/>
        </w:rPr>
        <w:t>14 de mayo de 2026</w:t>
      </w:r>
    </w:p>
    <w:p w14:paraId="0BF2933A" w14:textId="77777777" w:rsidR="00A633A3" w:rsidRP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🔧</w:t>
      </w:r>
      <w:r w:rsidRPr="00A633A3">
        <w:t xml:space="preserve"> </w:t>
      </w:r>
      <w:r w:rsidRPr="00A633A3">
        <w:rPr>
          <w:b/>
          <w:bCs/>
        </w:rPr>
        <w:t>Reclamaciones</w:t>
      </w:r>
    </w:p>
    <w:p w14:paraId="7406C15A" w14:textId="77777777" w:rsidR="00A633A3" w:rsidRPr="00A633A3" w:rsidRDefault="00A633A3" w:rsidP="00A633A3">
      <w:pPr>
        <w:numPr>
          <w:ilvl w:val="0"/>
          <w:numId w:val="4"/>
        </w:numPr>
        <w:ind w:left="-567"/>
      </w:pPr>
      <w:r w:rsidRPr="00A633A3">
        <w:rPr>
          <w:b/>
          <w:bCs/>
        </w:rPr>
        <w:t>Del 15 al 21 de mayo de 2026</w:t>
      </w:r>
    </w:p>
    <w:p w14:paraId="42349D1F" w14:textId="77777777" w:rsidR="00A633A3" w:rsidRP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🏫</w:t>
      </w:r>
      <w:r w:rsidRPr="00A633A3">
        <w:t xml:space="preserve"> </w:t>
      </w:r>
      <w:r w:rsidRPr="00A633A3">
        <w:rPr>
          <w:b/>
          <w:bCs/>
        </w:rPr>
        <w:t>Resultado final</w:t>
      </w:r>
    </w:p>
    <w:p w14:paraId="777C78D0" w14:textId="77777777" w:rsidR="00A633A3" w:rsidRPr="00A633A3" w:rsidRDefault="00A633A3" w:rsidP="00A633A3">
      <w:pPr>
        <w:numPr>
          <w:ilvl w:val="0"/>
          <w:numId w:val="5"/>
        </w:numPr>
        <w:ind w:left="-567"/>
      </w:pPr>
      <w:r w:rsidRPr="00A633A3">
        <w:rPr>
          <w:b/>
          <w:bCs/>
        </w:rPr>
        <w:t>24 de junio de 2026</w:t>
      </w:r>
    </w:p>
    <w:p w14:paraId="7D33B97F" w14:textId="77777777" w:rsidR="00A633A3" w:rsidRP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✍️</w:t>
      </w:r>
      <w:r w:rsidRPr="00A633A3">
        <w:t xml:space="preserve"> </w:t>
      </w:r>
      <w:r w:rsidRPr="00A633A3">
        <w:rPr>
          <w:b/>
          <w:bCs/>
        </w:rPr>
        <w:t>Matrícula</w:t>
      </w:r>
    </w:p>
    <w:p w14:paraId="446039BE" w14:textId="77777777" w:rsidR="00A633A3" w:rsidRPr="00A633A3" w:rsidRDefault="00A633A3" w:rsidP="00A633A3">
      <w:pPr>
        <w:numPr>
          <w:ilvl w:val="0"/>
          <w:numId w:val="6"/>
        </w:numPr>
        <w:ind w:left="-567"/>
      </w:pPr>
      <w:r w:rsidRPr="00A633A3">
        <w:rPr>
          <w:b/>
          <w:bCs/>
        </w:rPr>
        <w:t>Del 24 al 30 de junio de 2026</w:t>
      </w:r>
    </w:p>
    <w:p w14:paraId="3A940A8F" w14:textId="77777777" w:rsidR="00A633A3" w:rsidRDefault="00A633A3" w:rsidP="00C763A7">
      <w:pPr>
        <w:ind w:left="-993"/>
      </w:pPr>
      <w:r w:rsidRPr="00A633A3">
        <w:rPr>
          <w:rFonts w:ascii="Segoe UI Emoji" w:hAnsi="Segoe UI Emoji" w:cs="Segoe UI Emoji"/>
        </w:rPr>
        <w:t>⚠️</w:t>
      </w:r>
      <w:r w:rsidRPr="00A633A3">
        <w:t xml:space="preserve"> Si no se hace la matrícula en plazo, </w:t>
      </w:r>
      <w:r w:rsidRPr="00A633A3">
        <w:rPr>
          <w:b/>
          <w:bCs/>
        </w:rPr>
        <w:t>se pierde la plaza</w:t>
      </w:r>
      <w:r w:rsidRPr="00A633A3">
        <w:t>.</w:t>
      </w:r>
    </w:p>
    <w:p w14:paraId="7A86D533" w14:textId="77777777" w:rsidR="00C763A7" w:rsidRPr="00A633A3" w:rsidRDefault="00C763A7" w:rsidP="00C763A7">
      <w:pPr>
        <w:ind w:left="-993"/>
      </w:pPr>
    </w:p>
    <w:p w14:paraId="4EA6C675" w14:textId="77777777" w:rsidR="00A633A3" w:rsidRPr="00A633A3" w:rsidRDefault="00A633A3" w:rsidP="00C763A7">
      <w:pPr>
        <w:ind w:left="-1276"/>
        <w:rPr>
          <w:b/>
          <w:bCs/>
        </w:rPr>
      </w:pPr>
      <w:r w:rsidRPr="00A633A3">
        <w:rPr>
          <w:b/>
          <w:bCs/>
        </w:rPr>
        <w:t>3️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Casos especiales (muy frecuentes)</w:t>
      </w:r>
    </w:p>
    <w:p w14:paraId="6F185237" w14:textId="77777777" w:rsidR="00A633A3" w:rsidRPr="00A633A3" w:rsidRDefault="00A633A3" w:rsidP="00C763A7">
      <w:pPr>
        <w:numPr>
          <w:ilvl w:val="0"/>
          <w:numId w:val="7"/>
        </w:numPr>
        <w:ind w:left="-567"/>
      </w:pPr>
      <w:r w:rsidRPr="00A633A3">
        <w:rPr>
          <w:rFonts w:ascii="Segoe UI Emoji" w:hAnsi="Segoe UI Emoji" w:cs="Segoe UI Emoji"/>
        </w:rPr>
        <w:t>👶</w:t>
      </w:r>
      <w:r w:rsidRPr="00A633A3">
        <w:t xml:space="preserve"> Bebés nacidos o con nacimiento previsto:</w:t>
      </w:r>
    </w:p>
    <w:p w14:paraId="1316EE69" w14:textId="77777777" w:rsidR="00A633A3" w:rsidRPr="00A633A3" w:rsidRDefault="00A633A3" w:rsidP="00C763A7">
      <w:pPr>
        <w:numPr>
          <w:ilvl w:val="1"/>
          <w:numId w:val="7"/>
        </w:numPr>
        <w:ind w:left="-284"/>
      </w:pPr>
      <w:r w:rsidRPr="00A633A3">
        <w:rPr>
          <w:b/>
          <w:bCs/>
        </w:rPr>
        <w:t>Enero–mayo 2026</w:t>
      </w:r>
      <w:r w:rsidRPr="00A633A3">
        <w:t>: pueden participar en el proceso ordinario.</w:t>
      </w:r>
    </w:p>
    <w:p w14:paraId="71C4F14E" w14:textId="77777777" w:rsidR="00A633A3" w:rsidRPr="00A633A3" w:rsidRDefault="00A633A3" w:rsidP="00C763A7">
      <w:pPr>
        <w:numPr>
          <w:ilvl w:val="1"/>
          <w:numId w:val="7"/>
        </w:numPr>
        <w:tabs>
          <w:tab w:val="clear" w:pos="1440"/>
          <w:tab w:val="num" w:pos="1276"/>
        </w:tabs>
        <w:ind w:left="-284"/>
      </w:pPr>
      <w:r w:rsidRPr="00A633A3">
        <w:rPr>
          <w:b/>
          <w:bCs/>
        </w:rPr>
        <w:t>Junio–septiembre 2026</w:t>
      </w:r>
      <w:r w:rsidRPr="00A633A3">
        <w:t>: solicitud fuera del proceso ordinario.</w:t>
      </w:r>
    </w:p>
    <w:p w14:paraId="2B6A4243" w14:textId="77777777" w:rsidR="00A633A3" w:rsidRDefault="00A633A3" w:rsidP="00C763A7">
      <w:pPr>
        <w:numPr>
          <w:ilvl w:val="0"/>
          <w:numId w:val="7"/>
        </w:numPr>
        <w:tabs>
          <w:tab w:val="num" w:pos="1276"/>
        </w:tabs>
        <w:ind w:left="-567"/>
      </w:pPr>
      <w:r w:rsidRPr="00A633A3">
        <w:t xml:space="preserve">El niño o niña debe tener </w:t>
      </w:r>
      <w:r w:rsidRPr="00A633A3">
        <w:rPr>
          <w:b/>
          <w:bCs/>
        </w:rPr>
        <w:t>mínimo 6 meses</w:t>
      </w:r>
      <w:r w:rsidRPr="00A633A3">
        <w:t xml:space="preserve"> al incorporarse al centro.</w:t>
      </w:r>
    </w:p>
    <w:p w14:paraId="2DEA93FD" w14:textId="77777777" w:rsidR="00C763A7" w:rsidRDefault="00C763A7" w:rsidP="00C763A7">
      <w:pPr>
        <w:tabs>
          <w:tab w:val="num" w:pos="1276"/>
        </w:tabs>
        <w:ind w:left="-567"/>
      </w:pPr>
    </w:p>
    <w:p w14:paraId="6E26FA95" w14:textId="77777777" w:rsidR="00C763A7" w:rsidRDefault="00C763A7" w:rsidP="00C763A7">
      <w:pPr>
        <w:tabs>
          <w:tab w:val="num" w:pos="1276"/>
        </w:tabs>
        <w:ind w:left="-567"/>
      </w:pPr>
    </w:p>
    <w:p w14:paraId="7E513F86" w14:textId="77777777" w:rsidR="00C763A7" w:rsidRPr="00A633A3" w:rsidRDefault="00C763A7" w:rsidP="00C763A7">
      <w:pPr>
        <w:tabs>
          <w:tab w:val="num" w:pos="1276"/>
        </w:tabs>
        <w:ind w:left="-567"/>
      </w:pPr>
    </w:p>
    <w:p w14:paraId="1AFD8F15" w14:textId="77777777" w:rsidR="00A633A3" w:rsidRPr="00A633A3" w:rsidRDefault="00A633A3" w:rsidP="00C763A7">
      <w:pPr>
        <w:ind w:right="-1206"/>
        <w:rPr>
          <w:b/>
          <w:bCs/>
        </w:rPr>
      </w:pPr>
      <w:r w:rsidRPr="00A633A3">
        <w:rPr>
          <w:b/>
          <w:bCs/>
        </w:rPr>
        <w:t>4️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Cómo se presenta la solicitud</w:t>
      </w:r>
    </w:p>
    <w:p w14:paraId="0C66CFDB" w14:textId="77777777" w:rsidR="00A633A3" w:rsidRPr="00A633A3" w:rsidRDefault="00A633A3" w:rsidP="00C763A7">
      <w:pPr>
        <w:numPr>
          <w:ilvl w:val="0"/>
          <w:numId w:val="8"/>
        </w:numPr>
        <w:tabs>
          <w:tab w:val="clear" w:pos="720"/>
          <w:tab w:val="num" w:pos="426"/>
        </w:tabs>
        <w:ind w:left="709" w:right="-1206"/>
      </w:pPr>
      <w:r w:rsidRPr="00A633A3">
        <w:t xml:space="preserve">Preferentemente </w:t>
      </w:r>
      <w:r w:rsidRPr="00A633A3">
        <w:rPr>
          <w:b/>
          <w:bCs/>
        </w:rPr>
        <w:t>online</w:t>
      </w:r>
      <w:r w:rsidRPr="00A633A3">
        <w:t xml:space="preserve"> (Portal de Educación).</w:t>
      </w:r>
    </w:p>
    <w:p w14:paraId="5F40B303" w14:textId="77777777" w:rsidR="00A633A3" w:rsidRPr="00A633A3" w:rsidRDefault="00A633A3" w:rsidP="00C763A7">
      <w:pPr>
        <w:numPr>
          <w:ilvl w:val="0"/>
          <w:numId w:val="8"/>
        </w:numPr>
        <w:tabs>
          <w:tab w:val="clear" w:pos="720"/>
          <w:tab w:val="num" w:pos="709"/>
        </w:tabs>
        <w:ind w:left="709" w:right="-1206"/>
      </w:pPr>
      <w:r w:rsidRPr="00A633A3">
        <w:t>Si no:</w:t>
      </w:r>
    </w:p>
    <w:p w14:paraId="50206B9B" w14:textId="77777777" w:rsidR="00A633A3" w:rsidRPr="00A633A3" w:rsidRDefault="00A633A3" w:rsidP="00C763A7">
      <w:pPr>
        <w:numPr>
          <w:ilvl w:val="1"/>
          <w:numId w:val="8"/>
        </w:numPr>
        <w:tabs>
          <w:tab w:val="num" w:pos="567"/>
        </w:tabs>
        <w:ind w:left="993" w:right="-1206"/>
      </w:pPr>
      <w:r w:rsidRPr="00A633A3">
        <w:t>Se imprime, se firma y se entrega en el centro elegido como primera opción.</w:t>
      </w:r>
    </w:p>
    <w:p w14:paraId="06CCFA45" w14:textId="77777777" w:rsidR="00A633A3" w:rsidRPr="00A633A3" w:rsidRDefault="00A633A3" w:rsidP="00C763A7">
      <w:pPr>
        <w:numPr>
          <w:ilvl w:val="0"/>
          <w:numId w:val="8"/>
        </w:numPr>
        <w:ind w:left="709" w:right="-1206"/>
      </w:pPr>
      <w:r w:rsidRPr="00A633A3">
        <w:t xml:space="preserve">Normalmente deben firmar </w:t>
      </w:r>
      <w:r w:rsidRPr="00A633A3">
        <w:rPr>
          <w:b/>
          <w:bCs/>
        </w:rPr>
        <w:t>los dos progenitores</w:t>
      </w:r>
      <w:r w:rsidRPr="00A633A3">
        <w:t>.</w:t>
      </w:r>
    </w:p>
    <w:p w14:paraId="00A9DE32" w14:textId="77777777" w:rsidR="00A633A3" w:rsidRDefault="00A633A3" w:rsidP="00C763A7">
      <w:pPr>
        <w:ind w:right="-1206"/>
      </w:pPr>
      <w:r w:rsidRPr="00A633A3">
        <w:rPr>
          <w:rFonts w:ascii="Segoe UI Emoji" w:hAnsi="Segoe UI Emoji" w:cs="Segoe UI Emoji"/>
        </w:rPr>
        <w:t>⚠️</w:t>
      </w:r>
      <w:r w:rsidRPr="00A633A3">
        <w:t xml:space="preserve"> Presentar más de una solicitud o fuera de plazo supone </w:t>
      </w:r>
      <w:r w:rsidRPr="00A633A3">
        <w:rPr>
          <w:b/>
          <w:bCs/>
        </w:rPr>
        <w:t>perder prioridad</w:t>
      </w:r>
      <w:r w:rsidRPr="00A633A3">
        <w:t>.</w:t>
      </w:r>
    </w:p>
    <w:p w14:paraId="2B946E76" w14:textId="77777777" w:rsidR="00C763A7" w:rsidRPr="00A633A3" w:rsidRDefault="00C763A7" w:rsidP="00C763A7">
      <w:pPr>
        <w:ind w:right="-1206"/>
      </w:pPr>
    </w:p>
    <w:p w14:paraId="7FC76E9A" w14:textId="77777777" w:rsidR="00A633A3" w:rsidRPr="00A633A3" w:rsidRDefault="00A633A3" w:rsidP="00C763A7">
      <w:pPr>
        <w:ind w:right="-1206"/>
        <w:rPr>
          <w:b/>
          <w:bCs/>
        </w:rPr>
      </w:pPr>
      <w:r w:rsidRPr="00A633A3">
        <w:rPr>
          <w:b/>
          <w:bCs/>
        </w:rPr>
        <w:t>5️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Qué se puede elegir</w:t>
      </w:r>
    </w:p>
    <w:p w14:paraId="20EB1248" w14:textId="77777777" w:rsidR="00A633A3" w:rsidRPr="00A633A3" w:rsidRDefault="00A633A3" w:rsidP="00C763A7">
      <w:pPr>
        <w:numPr>
          <w:ilvl w:val="0"/>
          <w:numId w:val="9"/>
        </w:numPr>
        <w:ind w:right="-1206"/>
      </w:pPr>
      <w:r w:rsidRPr="00A633A3">
        <w:t xml:space="preserve">Hasta </w:t>
      </w:r>
      <w:r w:rsidRPr="00A633A3">
        <w:rPr>
          <w:b/>
          <w:bCs/>
        </w:rPr>
        <w:t>7 centros</w:t>
      </w:r>
      <w:r w:rsidRPr="00A633A3">
        <w:t>, por orden de preferencia.</w:t>
      </w:r>
    </w:p>
    <w:p w14:paraId="7529077B" w14:textId="77777777" w:rsidR="00A633A3" w:rsidRPr="00A633A3" w:rsidRDefault="00A633A3" w:rsidP="00C763A7">
      <w:pPr>
        <w:numPr>
          <w:ilvl w:val="0"/>
          <w:numId w:val="9"/>
        </w:numPr>
        <w:ind w:right="-1206"/>
      </w:pPr>
      <w:r w:rsidRPr="00A633A3">
        <w:t>Se valoran:</w:t>
      </w:r>
    </w:p>
    <w:p w14:paraId="4210E3C8" w14:textId="77777777" w:rsidR="00A633A3" w:rsidRPr="00A633A3" w:rsidRDefault="00A633A3" w:rsidP="00C763A7">
      <w:pPr>
        <w:numPr>
          <w:ilvl w:val="1"/>
          <w:numId w:val="9"/>
        </w:numPr>
        <w:tabs>
          <w:tab w:val="clear" w:pos="1440"/>
          <w:tab w:val="num" w:pos="1560"/>
        </w:tabs>
        <w:ind w:left="993" w:right="-1206"/>
      </w:pPr>
      <w:r w:rsidRPr="00A633A3">
        <w:t>Hermanos en el centro.</w:t>
      </w:r>
    </w:p>
    <w:p w14:paraId="1CFF514A" w14:textId="77777777" w:rsidR="00A633A3" w:rsidRPr="00A633A3" w:rsidRDefault="00A633A3" w:rsidP="00C763A7">
      <w:pPr>
        <w:numPr>
          <w:ilvl w:val="1"/>
          <w:numId w:val="9"/>
        </w:numPr>
        <w:tabs>
          <w:tab w:val="clear" w:pos="1440"/>
          <w:tab w:val="num" w:pos="1560"/>
        </w:tabs>
        <w:ind w:left="993" w:right="-1206"/>
      </w:pPr>
      <w:r w:rsidRPr="00A633A3">
        <w:t>Proximidad del domicilio o trabajo.</w:t>
      </w:r>
    </w:p>
    <w:p w14:paraId="09DE515D" w14:textId="77777777" w:rsidR="00A633A3" w:rsidRPr="00A633A3" w:rsidRDefault="00A633A3" w:rsidP="00C763A7">
      <w:pPr>
        <w:numPr>
          <w:ilvl w:val="1"/>
          <w:numId w:val="9"/>
        </w:numPr>
        <w:tabs>
          <w:tab w:val="clear" w:pos="1440"/>
          <w:tab w:val="num" w:pos="1560"/>
        </w:tabs>
        <w:ind w:left="993" w:right="-1206"/>
      </w:pPr>
      <w:r w:rsidRPr="00A633A3">
        <w:t>Renta familiar.</w:t>
      </w:r>
    </w:p>
    <w:p w14:paraId="30E40938" w14:textId="77777777" w:rsidR="00A633A3" w:rsidRPr="00A633A3" w:rsidRDefault="00A633A3" w:rsidP="00C763A7">
      <w:pPr>
        <w:numPr>
          <w:ilvl w:val="1"/>
          <w:numId w:val="9"/>
        </w:numPr>
        <w:tabs>
          <w:tab w:val="clear" w:pos="1440"/>
          <w:tab w:val="num" w:pos="1560"/>
        </w:tabs>
        <w:ind w:left="993" w:right="-1206"/>
      </w:pPr>
      <w:r w:rsidRPr="00A633A3">
        <w:t>Familia numerosa, monoparental, discapacidad, etc.</w:t>
      </w:r>
    </w:p>
    <w:p w14:paraId="3742782B" w14:textId="2F56E725" w:rsidR="00A633A3" w:rsidRPr="00A633A3" w:rsidRDefault="00A633A3" w:rsidP="00C763A7">
      <w:pPr>
        <w:ind w:right="-1206"/>
      </w:pPr>
    </w:p>
    <w:p w14:paraId="0C08E6C3" w14:textId="77777777" w:rsidR="00A633A3" w:rsidRPr="00A633A3" w:rsidRDefault="00A633A3" w:rsidP="00C763A7">
      <w:pPr>
        <w:ind w:right="-1206"/>
        <w:rPr>
          <w:b/>
          <w:bCs/>
        </w:rPr>
      </w:pPr>
      <w:r w:rsidRPr="00A633A3">
        <w:rPr>
          <w:b/>
          <w:bCs/>
        </w:rPr>
        <w:t>6️</w:t>
      </w:r>
      <w:r w:rsidRPr="00A633A3">
        <w:rPr>
          <w:rFonts w:ascii="Segoe UI Symbol" w:hAnsi="Segoe UI Symbol" w:cs="Segoe UI Symbol"/>
          <w:b/>
          <w:bCs/>
        </w:rPr>
        <w:t>⃣</w:t>
      </w:r>
      <w:r w:rsidRPr="00A633A3">
        <w:rPr>
          <w:b/>
          <w:bCs/>
        </w:rPr>
        <w:t xml:space="preserve"> Dónde informarse</w:t>
      </w:r>
    </w:p>
    <w:p w14:paraId="4C8971D9" w14:textId="77777777" w:rsidR="00A633A3" w:rsidRPr="00A633A3" w:rsidRDefault="00A633A3" w:rsidP="00C763A7">
      <w:pPr>
        <w:numPr>
          <w:ilvl w:val="0"/>
          <w:numId w:val="10"/>
        </w:numPr>
        <w:ind w:right="-1206"/>
      </w:pPr>
      <w:r w:rsidRPr="00A633A3">
        <w:t>Centro solicitado.</w:t>
      </w:r>
    </w:p>
    <w:p w14:paraId="4FE175B6" w14:textId="77777777" w:rsidR="00A633A3" w:rsidRPr="00A633A3" w:rsidRDefault="00A633A3" w:rsidP="00C763A7">
      <w:pPr>
        <w:numPr>
          <w:ilvl w:val="0"/>
          <w:numId w:val="10"/>
        </w:numPr>
        <w:ind w:right="-1206"/>
      </w:pPr>
      <w:r w:rsidRPr="00A633A3">
        <w:t>Portal de Educación de Castilla y León.</w:t>
      </w:r>
    </w:p>
    <w:p w14:paraId="176DA5D4" w14:textId="77777777" w:rsidR="00A633A3" w:rsidRPr="00A633A3" w:rsidRDefault="00A633A3" w:rsidP="00C763A7">
      <w:pPr>
        <w:numPr>
          <w:ilvl w:val="0"/>
          <w:numId w:val="10"/>
        </w:numPr>
        <w:ind w:right="-1206"/>
      </w:pPr>
      <w:r w:rsidRPr="00A633A3">
        <w:t xml:space="preserve">Aplicación </w:t>
      </w:r>
      <w:proofErr w:type="spellStart"/>
      <w:r w:rsidRPr="00A633A3">
        <w:rPr>
          <w:b/>
          <w:bCs/>
        </w:rPr>
        <w:t>InfoAdmisión</w:t>
      </w:r>
      <w:proofErr w:type="spellEnd"/>
      <w:r w:rsidRPr="00A633A3">
        <w:t>.</w:t>
      </w:r>
    </w:p>
    <w:p w14:paraId="647F8045" w14:textId="77777777" w:rsidR="00A633A3" w:rsidRPr="00A633A3" w:rsidRDefault="00A633A3" w:rsidP="00C763A7">
      <w:pPr>
        <w:numPr>
          <w:ilvl w:val="0"/>
          <w:numId w:val="10"/>
        </w:numPr>
        <w:ind w:right="-1206"/>
      </w:pPr>
      <w:r w:rsidRPr="00A633A3">
        <w:t xml:space="preserve">Teléfono </w:t>
      </w:r>
      <w:r w:rsidRPr="00A633A3">
        <w:rPr>
          <w:b/>
          <w:bCs/>
        </w:rPr>
        <w:t>012</w:t>
      </w:r>
      <w:r w:rsidRPr="00A633A3">
        <w:t>.</w:t>
      </w:r>
    </w:p>
    <w:p w14:paraId="0A68B122" w14:textId="6BC63E74" w:rsidR="00A633A3" w:rsidRPr="00A633A3" w:rsidRDefault="00A633A3" w:rsidP="00C763A7">
      <w:pPr>
        <w:ind w:right="-1206"/>
      </w:pPr>
    </w:p>
    <w:p w14:paraId="1C8DF8B4" w14:textId="77777777" w:rsidR="00A633A3" w:rsidRPr="00A633A3" w:rsidRDefault="00A633A3" w:rsidP="00C763A7">
      <w:pPr>
        <w:ind w:right="-1206"/>
      </w:pPr>
      <w:r w:rsidRPr="00A633A3">
        <w:rPr>
          <w:rFonts w:ascii="Segoe UI Emoji" w:hAnsi="Segoe UI Emoji" w:cs="Segoe UI Emoji"/>
        </w:rPr>
        <w:t>👉</w:t>
      </w:r>
      <w:r w:rsidRPr="00A633A3">
        <w:t xml:space="preserve"> </w:t>
      </w:r>
      <w:r w:rsidRPr="00A633A3">
        <w:rPr>
          <w:b/>
          <w:bCs/>
        </w:rPr>
        <w:t>Solicita en marzo-abril, revisa puntos en mayo, conoce el centro en junio y matricula antes de acabar junio.</w:t>
      </w:r>
    </w:p>
    <w:p w14:paraId="1E6BA53A" w14:textId="77777777" w:rsidR="00F45EE5" w:rsidRDefault="00F45EE5"/>
    <w:sectPr w:rsidR="00F45EE5" w:rsidSect="00C763A7">
      <w:headerReference w:type="default" r:id="rId7"/>
      <w:footerReference w:type="default" r:id="rId8"/>
      <w:pgSz w:w="11906" w:h="16838"/>
      <w:pgMar w:top="1417" w:right="1701" w:bottom="709" w:left="1701" w:header="426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160D0" w14:textId="77777777" w:rsidR="000E56EB" w:rsidRDefault="000E56EB" w:rsidP="00A633A3">
      <w:pPr>
        <w:spacing w:after="0" w:line="240" w:lineRule="auto"/>
      </w:pPr>
      <w:r>
        <w:separator/>
      </w:r>
    </w:p>
  </w:endnote>
  <w:endnote w:type="continuationSeparator" w:id="0">
    <w:p w14:paraId="2F2EA5D2" w14:textId="77777777" w:rsidR="000E56EB" w:rsidRDefault="000E56EB" w:rsidP="00A63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E70DF" w14:textId="346DDC89" w:rsidR="00C763A7" w:rsidRDefault="00C763A7" w:rsidP="00C763A7">
    <w:pPr>
      <w:pStyle w:val="Piedepgin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B2AB2FC" wp14:editId="60215399">
          <wp:simplePos x="0" y="0"/>
          <wp:positionH relativeFrom="column">
            <wp:posOffset>4399915</wp:posOffset>
          </wp:positionH>
          <wp:positionV relativeFrom="paragraph">
            <wp:posOffset>-337185</wp:posOffset>
          </wp:positionV>
          <wp:extent cx="825500" cy="825500"/>
          <wp:effectExtent l="0" t="0" r="0" b="0"/>
          <wp:wrapNone/>
          <wp:docPr id="300860847" name="Imagen 1" descr="Código QR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803451" name="Imagen 1" descr="Código QR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Más Información: 923230617// </w:t>
    </w:r>
    <w:hyperlink r:id="rId2" w:history="1">
      <w:r w:rsidRPr="00D32664">
        <w:rPr>
          <w:rStyle w:val="Hipervnculo"/>
        </w:rPr>
        <w:t>37005368@educa.jcyl.es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53E4C" w14:textId="77777777" w:rsidR="000E56EB" w:rsidRDefault="000E56EB" w:rsidP="00A633A3">
      <w:pPr>
        <w:spacing w:after="0" w:line="240" w:lineRule="auto"/>
      </w:pPr>
      <w:r>
        <w:separator/>
      </w:r>
    </w:p>
  </w:footnote>
  <w:footnote w:type="continuationSeparator" w:id="0">
    <w:p w14:paraId="0F277CD2" w14:textId="77777777" w:rsidR="000E56EB" w:rsidRDefault="000E56EB" w:rsidP="00A633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88F2" w14:textId="77777777" w:rsidR="00A633A3" w:rsidRPr="00A633A3" w:rsidRDefault="00A633A3" w:rsidP="00C763A7">
    <w:pPr>
      <w:jc w:val="center"/>
      <w:rPr>
        <w:b/>
        <w:bCs/>
      </w:rPr>
    </w:pPr>
    <w:r w:rsidRPr="00A633A3">
      <w:rPr>
        <w:rFonts w:ascii="Segoe UI Emoji" w:hAnsi="Segoe UI Emoji" w:cs="Segoe UI Emoji"/>
        <w:b/>
        <w:bCs/>
      </w:rPr>
      <w:t>👨</w:t>
    </w:r>
    <w:r w:rsidRPr="00A633A3">
      <w:rPr>
        <w:b/>
        <w:bCs/>
      </w:rPr>
      <w:t>‍</w:t>
    </w:r>
    <w:r w:rsidRPr="00A633A3">
      <w:rPr>
        <w:rFonts w:ascii="Segoe UI Emoji" w:hAnsi="Segoe UI Emoji" w:cs="Segoe UI Emoji"/>
        <w:b/>
        <w:bCs/>
      </w:rPr>
      <w:t>👩</w:t>
    </w:r>
    <w:r w:rsidRPr="00A633A3">
      <w:rPr>
        <w:b/>
        <w:bCs/>
      </w:rPr>
      <w:t>‍</w:t>
    </w:r>
    <w:r w:rsidRPr="00A633A3">
      <w:rPr>
        <w:rFonts w:ascii="Segoe UI Emoji" w:hAnsi="Segoe UI Emoji" w:cs="Segoe UI Emoji"/>
        <w:b/>
        <w:bCs/>
      </w:rPr>
      <w:t>👧</w:t>
    </w:r>
    <w:r w:rsidRPr="00A633A3">
      <w:rPr>
        <w:b/>
        <w:bCs/>
      </w:rPr>
      <w:t xml:space="preserve"> RESUMEN PARA FAMILIAS</w:t>
    </w:r>
  </w:p>
  <w:p w14:paraId="37747951" w14:textId="77777777" w:rsidR="00A633A3" w:rsidRPr="00A633A3" w:rsidRDefault="00A633A3" w:rsidP="00C763A7">
    <w:pPr>
      <w:jc w:val="center"/>
      <w:rPr>
        <w:b/>
        <w:bCs/>
      </w:rPr>
    </w:pPr>
    <w:r w:rsidRPr="00A633A3">
      <w:rPr>
        <w:b/>
        <w:bCs/>
      </w:rPr>
      <w:t>Admisión 0-3 años · Curso 2026-2027</w:t>
    </w:r>
  </w:p>
  <w:p w14:paraId="4376B8A3" w14:textId="77777777" w:rsidR="00A633A3" w:rsidRDefault="00A633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346D1"/>
    <w:multiLevelType w:val="multilevel"/>
    <w:tmpl w:val="FE6CF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57F1D"/>
    <w:multiLevelType w:val="multilevel"/>
    <w:tmpl w:val="AB5C9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20E90"/>
    <w:multiLevelType w:val="multilevel"/>
    <w:tmpl w:val="B21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FA7E0E"/>
    <w:multiLevelType w:val="multilevel"/>
    <w:tmpl w:val="48206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145A5"/>
    <w:multiLevelType w:val="multilevel"/>
    <w:tmpl w:val="293C2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8B36C5"/>
    <w:multiLevelType w:val="multilevel"/>
    <w:tmpl w:val="C854B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BA265B"/>
    <w:multiLevelType w:val="multilevel"/>
    <w:tmpl w:val="4DE4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1B3BD3"/>
    <w:multiLevelType w:val="multilevel"/>
    <w:tmpl w:val="C06A1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C454E2"/>
    <w:multiLevelType w:val="multilevel"/>
    <w:tmpl w:val="4F444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750E58"/>
    <w:multiLevelType w:val="multilevel"/>
    <w:tmpl w:val="0FB4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2795897">
    <w:abstractNumId w:val="3"/>
  </w:num>
  <w:num w:numId="2" w16cid:durableId="337587743">
    <w:abstractNumId w:val="2"/>
  </w:num>
  <w:num w:numId="3" w16cid:durableId="1828205118">
    <w:abstractNumId w:val="1"/>
  </w:num>
  <w:num w:numId="4" w16cid:durableId="1249461258">
    <w:abstractNumId w:val="5"/>
  </w:num>
  <w:num w:numId="5" w16cid:durableId="1437869602">
    <w:abstractNumId w:val="9"/>
  </w:num>
  <w:num w:numId="6" w16cid:durableId="1863929528">
    <w:abstractNumId w:val="4"/>
  </w:num>
  <w:num w:numId="7" w16cid:durableId="618681261">
    <w:abstractNumId w:val="6"/>
  </w:num>
  <w:num w:numId="8" w16cid:durableId="1766807837">
    <w:abstractNumId w:val="8"/>
  </w:num>
  <w:num w:numId="9" w16cid:durableId="21178045">
    <w:abstractNumId w:val="0"/>
  </w:num>
  <w:num w:numId="10" w16cid:durableId="777497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3A3"/>
    <w:rsid w:val="000E56EB"/>
    <w:rsid w:val="005B2BA4"/>
    <w:rsid w:val="00A633A3"/>
    <w:rsid w:val="00C763A7"/>
    <w:rsid w:val="00D02710"/>
    <w:rsid w:val="00ED3DD2"/>
    <w:rsid w:val="00F4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35D37"/>
  <w15:chartTrackingRefBased/>
  <w15:docId w15:val="{BF4E5EEE-953B-478D-87B9-23DA829B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63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3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633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3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633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63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3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3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3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33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33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633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33A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633A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633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33A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33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33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63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63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63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63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63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633A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633A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633A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33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33A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633A3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633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33A3"/>
  </w:style>
  <w:style w:type="paragraph" w:styleId="Piedepgina">
    <w:name w:val="footer"/>
    <w:basedOn w:val="Normal"/>
    <w:link w:val="PiedepginaCar"/>
    <w:uiPriority w:val="99"/>
    <w:unhideWhenUsed/>
    <w:rsid w:val="00A633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33A3"/>
  </w:style>
  <w:style w:type="character" w:styleId="Hipervnculo">
    <w:name w:val="Hyperlink"/>
    <w:basedOn w:val="Fuentedeprrafopredeter"/>
    <w:uiPriority w:val="99"/>
    <w:unhideWhenUsed/>
    <w:rsid w:val="00C763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37005368@educa.jcyl.es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VILLAR Y MACÍAS</dc:creator>
  <cp:keywords/>
  <dc:description/>
  <cp:lastModifiedBy>CEIP VILLAR Y MACÍAS</cp:lastModifiedBy>
  <cp:revision>1</cp:revision>
  <dcterms:created xsi:type="dcterms:W3CDTF">2026-02-02T12:53:00Z</dcterms:created>
  <dcterms:modified xsi:type="dcterms:W3CDTF">2026-02-02T13:10:00Z</dcterms:modified>
</cp:coreProperties>
</file>